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8F" w:rsidRPr="00B86C2F" w:rsidRDefault="00131F8F" w:rsidP="008C3D70">
      <w:pPr>
        <w:pStyle w:val="31"/>
        <w:outlineLvl w:val="0"/>
        <w:rPr>
          <w:rFonts w:eastAsia="Calibri"/>
        </w:rPr>
      </w:pPr>
      <w:r w:rsidRPr="00B86C2F">
        <w:rPr>
          <w:rFonts w:eastAsia="Calibri"/>
          <w:noProof/>
        </w:rPr>
        <w:t>МКОУ ООШ №28</w:t>
      </w:r>
      <w:r w:rsidRPr="00B86C2F">
        <w:rPr>
          <w:rFonts w:eastAsia="Calibri"/>
        </w:rPr>
        <w:t xml:space="preserve">, ИНН </w:t>
      </w:r>
      <w:r w:rsidRPr="00B86C2F">
        <w:rPr>
          <w:rFonts w:eastAsia="Calibri"/>
          <w:noProof/>
        </w:rPr>
        <w:t>6628009006</w:t>
      </w:r>
    </w:p>
    <w:p w:rsidR="00131F8F" w:rsidRPr="00B86C2F" w:rsidRDefault="00131F8F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131F8F" w:rsidRPr="00B86C2F" w:rsidRDefault="00131F8F" w:rsidP="008C3D70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131F8F" w:rsidRPr="00B86C2F" w:rsidRDefault="00131F8F" w:rsidP="00131F8F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27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22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5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131F8F" w:rsidRPr="00B86C2F" w:rsidRDefault="00131F8F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В ходе проведенной независимой </w:t>
      </w:r>
      <w:proofErr w:type="gramStart"/>
      <w:r w:rsidRPr="00B86C2F">
        <w:rPr>
          <w:rFonts w:ascii="Times New Roman" w:eastAsia="Calibri" w:hAnsi="Times New Roman" w:cs="Times New Roman"/>
          <w:sz w:val="24"/>
          <w:szCs w:val="24"/>
        </w:rPr>
        <w:t>оценки качества условий оказания образовательной деятельности</w:t>
      </w:r>
      <w:proofErr w:type="gramEnd"/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были получены следующие результаты: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131F8F" w:rsidRPr="00B86C2F" w:rsidRDefault="00131F8F" w:rsidP="00131F8F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34,97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B86C2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131F8F" w:rsidRPr="00B86C2F" w:rsidRDefault="00131F8F" w:rsidP="008C3D70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131F8F" w:rsidRPr="00B86C2F" w:rsidRDefault="00131F8F" w:rsidP="00131F8F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9,71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131F8F" w:rsidRPr="00B86C2F" w:rsidRDefault="00131F8F" w:rsidP="00131F8F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9,84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131F8F" w:rsidRPr="00B86C2F" w:rsidRDefault="00131F8F" w:rsidP="00131F8F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6,63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131F8F" w:rsidRPr="00B86C2F" w:rsidRDefault="00131F8F" w:rsidP="00131F8F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8,79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31F8F" w:rsidRPr="00B86C2F" w:rsidRDefault="00131F8F" w:rsidP="008C3D7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F8F" w:rsidRPr="00B86C2F" w:rsidRDefault="00131F8F" w:rsidP="00131F8F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44,34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B86C2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131F8F" w:rsidRPr="00B86C2F" w:rsidRDefault="00131F8F" w:rsidP="008C3D70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131F8F" w:rsidRPr="00B86C2F" w:rsidRDefault="00131F8F" w:rsidP="00131F8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6,75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31F8F" w:rsidRPr="00B86C2F" w:rsidRDefault="00131F8F" w:rsidP="00131F8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6,21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31F8F" w:rsidRPr="00B86C2F" w:rsidRDefault="00131F8F" w:rsidP="00131F8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</w:t>
      </w:r>
      <w:proofErr w:type="gramStart"/>
      <w:r w:rsidRPr="00B86C2F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7,25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31F8F" w:rsidRPr="00B86C2F" w:rsidRDefault="00131F8F" w:rsidP="00131F8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6,21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31F8F" w:rsidRPr="00B86C2F" w:rsidRDefault="00131F8F" w:rsidP="00131F8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6,5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31F8F" w:rsidRPr="00B86C2F" w:rsidRDefault="00131F8F" w:rsidP="00131F8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</w:t>
      </w:r>
      <w:proofErr w:type="gramStart"/>
      <w:r w:rsidRPr="00B86C2F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психолого-педагогической, медицинской и социальной помощи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5,42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31F8F" w:rsidRPr="00B86C2F" w:rsidRDefault="00131F8F" w:rsidP="00131F8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31F8F" w:rsidRPr="00B86C2F" w:rsidRDefault="00131F8F" w:rsidP="008C3D7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F8F" w:rsidRPr="00B86C2F" w:rsidRDefault="00131F8F" w:rsidP="00131F8F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17,83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31F8F" w:rsidRPr="00B86C2F" w:rsidRDefault="00131F8F" w:rsidP="008C3D70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131F8F" w:rsidRPr="00B86C2F" w:rsidRDefault="00131F8F" w:rsidP="00131F8F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9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31F8F" w:rsidRPr="00B86C2F" w:rsidRDefault="00131F8F" w:rsidP="00131F8F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8,83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31F8F" w:rsidRPr="00B86C2F" w:rsidRDefault="00131F8F" w:rsidP="008C3D7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F8F" w:rsidRPr="00B86C2F" w:rsidRDefault="00131F8F" w:rsidP="00131F8F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25,59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31F8F" w:rsidRPr="00B86C2F" w:rsidRDefault="00131F8F" w:rsidP="008C3D70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131F8F" w:rsidRPr="00B86C2F" w:rsidRDefault="00131F8F" w:rsidP="00131F8F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7,92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31F8F" w:rsidRPr="00B86C2F" w:rsidRDefault="00131F8F" w:rsidP="00131F8F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8,42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31F8F" w:rsidRPr="00B86C2F" w:rsidRDefault="00131F8F" w:rsidP="00131F8F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9,25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131F8F" w:rsidRPr="00B86C2F" w:rsidRDefault="00131F8F" w:rsidP="008C3D7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F8F" w:rsidRPr="00B86C2F" w:rsidRDefault="00131F8F" w:rsidP="00131F8F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131F8F" w:rsidRPr="00B86C2F" w:rsidRDefault="00131F8F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Расчет итогового </w:t>
      </w:r>
      <w:proofErr w:type="gramStart"/>
      <w:r w:rsidRPr="00B86C2F">
        <w:rPr>
          <w:rFonts w:ascii="Times New Roman" w:eastAsia="Calibri" w:hAnsi="Times New Roman" w:cs="Times New Roman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представляет собой сумму интегральных значений показателей по 4 группам, произведен по формуле: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131F8F" w:rsidRPr="00B86C2F" w:rsidRDefault="00131F8F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131F8F" w:rsidRPr="00B86C2F" w:rsidRDefault="00131F8F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F8F" w:rsidRPr="00B86C2F" w:rsidRDefault="00131F8F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122,73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131F8F" w:rsidRPr="00B86C2F" w:rsidRDefault="00131F8F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131F8F" w:rsidRPr="00B86C2F" w:rsidRDefault="00131F8F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131F8F" w:rsidRPr="00B86C2F" w:rsidRDefault="00131F8F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F8F" w:rsidRPr="00B86C2F" w:rsidRDefault="00131F8F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7,67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131F8F" w:rsidRPr="00B86C2F" w:rsidRDefault="00131F8F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131F8F" w:rsidRPr="00B86C2F" w:rsidRDefault="00131F8F" w:rsidP="00131F8F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131F8F" w:rsidRPr="00B86C2F" w:rsidRDefault="00131F8F" w:rsidP="008C3D7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F8F" w:rsidRPr="00B86C2F" w:rsidRDefault="00131F8F" w:rsidP="00131F8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131F8F" w:rsidRPr="00B86C2F" w:rsidRDefault="00131F8F" w:rsidP="00131F8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131F8F" w:rsidRPr="00B86C2F" w:rsidRDefault="00131F8F" w:rsidP="00131F8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131F8F" w:rsidRPr="00B86C2F" w:rsidRDefault="00131F8F" w:rsidP="00131F8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131F8F" w:rsidRPr="00B86C2F" w:rsidRDefault="00131F8F" w:rsidP="00131F8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131F8F" w:rsidRPr="00B86C2F" w:rsidRDefault="00131F8F" w:rsidP="00131F8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131F8F" w:rsidRPr="00B86C2F" w:rsidRDefault="00131F8F" w:rsidP="00131F8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131F8F" w:rsidRPr="00B86C2F" w:rsidRDefault="00131F8F" w:rsidP="00131F8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внедрению дополнительных образовательных программ в ОО.</w:t>
      </w:r>
    </w:p>
    <w:p w:rsidR="00131F8F" w:rsidRPr="00B86C2F" w:rsidRDefault="00131F8F" w:rsidP="00131F8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131F8F" w:rsidRPr="00B86C2F" w:rsidRDefault="00131F8F" w:rsidP="00131F8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131F8F" w:rsidRPr="00B86C2F" w:rsidRDefault="00131F8F" w:rsidP="00131F8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131F8F" w:rsidRPr="00B86C2F" w:rsidRDefault="00131F8F" w:rsidP="00131F8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131F8F" w:rsidRPr="00B86C2F" w:rsidRDefault="00131F8F" w:rsidP="00131F8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131F8F" w:rsidRPr="00B86C2F" w:rsidRDefault="00131F8F" w:rsidP="00131F8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131F8F" w:rsidRPr="00B86C2F" w:rsidRDefault="00131F8F" w:rsidP="00131F8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131F8F" w:rsidRPr="00B86C2F" w:rsidRDefault="00131F8F" w:rsidP="00131F8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131F8F" w:rsidRPr="00B86C2F" w:rsidSect="008C3D70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131F8F" w:rsidRPr="00B86C2F" w:rsidRDefault="00131F8F" w:rsidP="008C3D70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Административно-территориальная единица: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Режевский район</w:t>
      </w:r>
    </w:p>
    <w:p w:rsidR="00131F8F" w:rsidRPr="00B86C2F" w:rsidRDefault="00131F8F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Режевской ГО</w:t>
      </w:r>
    </w:p>
    <w:sectPr w:rsidR="00131F8F" w:rsidRPr="00B86C2F" w:rsidSect="001C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437" w:rsidRDefault="007E2437" w:rsidP="00131F8F">
      <w:pPr>
        <w:spacing w:after="0" w:line="240" w:lineRule="auto"/>
      </w:pPr>
      <w:r>
        <w:separator/>
      </w:r>
    </w:p>
  </w:endnote>
  <w:endnote w:type="continuationSeparator" w:id="0">
    <w:p w:rsidR="007E2437" w:rsidRDefault="007E2437" w:rsidP="0013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437" w:rsidRDefault="007E2437" w:rsidP="00131F8F">
      <w:pPr>
        <w:spacing w:after="0" w:line="240" w:lineRule="auto"/>
      </w:pPr>
      <w:r>
        <w:separator/>
      </w:r>
    </w:p>
  </w:footnote>
  <w:footnote w:type="continuationSeparator" w:id="0">
    <w:p w:rsidR="007E2437" w:rsidRDefault="007E2437" w:rsidP="00131F8F">
      <w:pPr>
        <w:spacing w:after="0" w:line="240" w:lineRule="auto"/>
      </w:pPr>
      <w:r>
        <w:continuationSeparator/>
      </w:r>
    </w:p>
  </w:footnote>
  <w:footnote w:id="1">
    <w:p w:rsidR="00131F8F" w:rsidRDefault="00131F8F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131F8F" w:rsidRDefault="00131F8F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131F8F"/>
    <w:rsid w:val="00131F8F"/>
    <w:rsid w:val="001C2B6E"/>
    <w:rsid w:val="0042072F"/>
    <w:rsid w:val="007E2437"/>
    <w:rsid w:val="00F1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131F8F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131F8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31F8F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131F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131F8F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131F8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31F8F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131F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1084</Words>
  <Characters>6179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</cp:lastModifiedBy>
  <cp:revision>2</cp:revision>
  <dcterms:created xsi:type="dcterms:W3CDTF">2018-07-18T09:11:00Z</dcterms:created>
  <dcterms:modified xsi:type="dcterms:W3CDTF">2018-10-03T09:51:00Z</dcterms:modified>
</cp:coreProperties>
</file>